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FF171" w14:textId="31EA1A1B" w:rsidR="00121C92" w:rsidRPr="00740FC2" w:rsidRDefault="00033199">
      <w:pPr>
        <w:rPr>
          <w:b/>
          <w:bCs/>
          <w:u w:val="single"/>
        </w:rPr>
      </w:pPr>
      <w:r w:rsidRPr="00740FC2">
        <w:rPr>
          <w:b/>
          <w:bCs/>
          <w:u w:val="single"/>
        </w:rPr>
        <w:t>FEES PAYABLE BY PATIENTS FOR NON-NHS WORK 2025</w:t>
      </w:r>
    </w:p>
    <w:p w14:paraId="5F4CE135" w14:textId="7F10F09B" w:rsidR="00033199" w:rsidRDefault="007A3BDB">
      <w:r>
        <w:t>Working</w:t>
      </w:r>
      <w:r w:rsidR="00442F85">
        <w:t xml:space="preserve"> to £95/hour</w:t>
      </w:r>
      <w:r>
        <w:t xml:space="preserve"> GP time + reception + secretarial time </w:t>
      </w:r>
      <w:r w:rsidR="00442F85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01"/>
        <w:gridCol w:w="3747"/>
      </w:tblGrid>
      <w:tr w:rsidR="00442F85" w14:paraId="68680BC6" w14:textId="77777777" w:rsidTr="00442F85">
        <w:tc>
          <w:tcPr>
            <w:tcW w:w="10201" w:type="dxa"/>
            <w:shd w:val="pct15" w:color="auto" w:fill="auto"/>
          </w:tcPr>
          <w:p w14:paraId="661BA4CE" w14:textId="727381F1" w:rsidR="00442F85" w:rsidRPr="00442F85" w:rsidRDefault="00442F85">
            <w:pPr>
              <w:rPr>
                <w:highlight w:val="lightGray"/>
              </w:rPr>
            </w:pPr>
            <w:r w:rsidRPr="00442F85">
              <w:rPr>
                <w:highlight w:val="lightGray"/>
              </w:rPr>
              <w:t xml:space="preserve"> Certificates and Forms </w:t>
            </w:r>
          </w:p>
        </w:tc>
        <w:tc>
          <w:tcPr>
            <w:tcW w:w="3747" w:type="dxa"/>
            <w:shd w:val="pct15" w:color="auto" w:fill="auto"/>
          </w:tcPr>
          <w:p w14:paraId="4D8E5537" w14:textId="77777777" w:rsidR="00442F85" w:rsidRPr="00442F85" w:rsidRDefault="00442F85">
            <w:pPr>
              <w:rPr>
                <w:highlight w:val="lightGray"/>
              </w:rPr>
            </w:pPr>
          </w:p>
        </w:tc>
      </w:tr>
      <w:tr w:rsidR="00442F85" w14:paraId="15BC7AD4" w14:textId="77777777" w:rsidTr="00442F85">
        <w:tc>
          <w:tcPr>
            <w:tcW w:w="10201" w:type="dxa"/>
          </w:tcPr>
          <w:p w14:paraId="7329361B" w14:textId="46666589" w:rsidR="00442F85" w:rsidRDefault="00442F85">
            <w:r>
              <w:t xml:space="preserve">To whom it may concern letters </w:t>
            </w:r>
          </w:p>
        </w:tc>
        <w:tc>
          <w:tcPr>
            <w:tcW w:w="3747" w:type="dxa"/>
          </w:tcPr>
          <w:p w14:paraId="0F0D8BE5" w14:textId="02F56093" w:rsidR="00442F85" w:rsidRDefault="00740FC2">
            <w:r>
              <w:t>£70</w:t>
            </w:r>
          </w:p>
        </w:tc>
      </w:tr>
      <w:tr w:rsidR="00442F85" w14:paraId="0E7D6E18" w14:textId="77777777" w:rsidTr="00442F85">
        <w:tc>
          <w:tcPr>
            <w:tcW w:w="10201" w:type="dxa"/>
          </w:tcPr>
          <w:p w14:paraId="7AC0D80D" w14:textId="7FD51F23" w:rsidR="00442F85" w:rsidRDefault="00442F85">
            <w:r>
              <w:t>Private certificate of Med 3 (within 1</w:t>
            </w:r>
            <w:r w:rsidRPr="00442F85">
              <w:rPr>
                <w:vertAlign w:val="superscript"/>
              </w:rPr>
              <w:t>st</w:t>
            </w:r>
            <w:r>
              <w:t xml:space="preserve"> 7 days) </w:t>
            </w:r>
          </w:p>
        </w:tc>
        <w:tc>
          <w:tcPr>
            <w:tcW w:w="3747" w:type="dxa"/>
          </w:tcPr>
          <w:p w14:paraId="532D5E09" w14:textId="77526200" w:rsidR="00442F85" w:rsidRDefault="00442F85">
            <w:r>
              <w:t>£30</w:t>
            </w:r>
          </w:p>
        </w:tc>
      </w:tr>
      <w:tr w:rsidR="007A3BDB" w14:paraId="63C22196" w14:textId="77777777" w:rsidTr="00442F85">
        <w:tc>
          <w:tcPr>
            <w:tcW w:w="10201" w:type="dxa"/>
          </w:tcPr>
          <w:p w14:paraId="52246273" w14:textId="02F990B8" w:rsidR="007A3BDB" w:rsidRDefault="007A3BDB">
            <w:r>
              <w:t xml:space="preserve">Council forms (dementia /extra room due to disability) </w:t>
            </w:r>
          </w:p>
        </w:tc>
        <w:tc>
          <w:tcPr>
            <w:tcW w:w="3747" w:type="dxa"/>
          </w:tcPr>
          <w:p w14:paraId="58E1A6A0" w14:textId="0173B5D9" w:rsidR="007A3BDB" w:rsidRDefault="007A3BDB">
            <w:r>
              <w:t>£ 50</w:t>
            </w:r>
          </w:p>
        </w:tc>
      </w:tr>
      <w:tr w:rsidR="00442F85" w14:paraId="4A382CD2" w14:textId="77777777" w:rsidTr="00442F85">
        <w:tc>
          <w:tcPr>
            <w:tcW w:w="10201" w:type="dxa"/>
          </w:tcPr>
          <w:p w14:paraId="6280FA69" w14:textId="79E4529C" w:rsidR="00442F85" w:rsidRDefault="00F34614">
            <w:r>
              <w:t xml:space="preserve">Holiday cancellation Form </w:t>
            </w:r>
          </w:p>
        </w:tc>
        <w:tc>
          <w:tcPr>
            <w:tcW w:w="3747" w:type="dxa"/>
          </w:tcPr>
          <w:p w14:paraId="0913733A" w14:textId="6AF92589" w:rsidR="00442F85" w:rsidRDefault="00F34614">
            <w:r>
              <w:t>£</w:t>
            </w:r>
            <w:r w:rsidR="00651099">
              <w:t>95</w:t>
            </w:r>
          </w:p>
        </w:tc>
      </w:tr>
      <w:tr w:rsidR="00740FC2" w14:paraId="1550F57E" w14:textId="77777777" w:rsidTr="00442F85">
        <w:tc>
          <w:tcPr>
            <w:tcW w:w="10201" w:type="dxa"/>
          </w:tcPr>
          <w:p w14:paraId="643E0B17" w14:textId="33902FED" w:rsidR="00740FC2" w:rsidRDefault="00740FC2">
            <w:r>
              <w:t>Medical report for university/ not attending court</w:t>
            </w:r>
            <w:r w:rsidR="00FA2B0C">
              <w:t xml:space="preserve">/employer </w:t>
            </w:r>
            <w:r w:rsidR="000876AA">
              <w:t xml:space="preserve">/occ health </w:t>
            </w:r>
          </w:p>
        </w:tc>
        <w:tc>
          <w:tcPr>
            <w:tcW w:w="3747" w:type="dxa"/>
          </w:tcPr>
          <w:p w14:paraId="3B3C59E2" w14:textId="3D205F6A" w:rsidR="00740FC2" w:rsidRDefault="00740FC2">
            <w:r>
              <w:t>£</w:t>
            </w:r>
            <w:r w:rsidR="000876AA">
              <w:t>110</w:t>
            </w:r>
          </w:p>
        </w:tc>
      </w:tr>
      <w:tr w:rsidR="00651099" w14:paraId="53721498" w14:textId="77777777" w:rsidTr="00442F85">
        <w:tc>
          <w:tcPr>
            <w:tcW w:w="10201" w:type="dxa"/>
          </w:tcPr>
          <w:p w14:paraId="1A89B0FE" w14:textId="5990715E" w:rsidR="00651099" w:rsidRDefault="00651099">
            <w:r>
              <w:t xml:space="preserve">Housing supporting letter (we don’t do this but if </w:t>
            </w:r>
            <w:r w:rsidR="00FA2B0C">
              <w:t xml:space="preserve">an </w:t>
            </w:r>
            <w:r>
              <w:t>exception made)</w:t>
            </w:r>
          </w:p>
        </w:tc>
        <w:tc>
          <w:tcPr>
            <w:tcW w:w="3747" w:type="dxa"/>
          </w:tcPr>
          <w:p w14:paraId="2F57B972" w14:textId="55043E3E" w:rsidR="00651099" w:rsidRDefault="00651099">
            <w:r>
              <w:t>£50</w:t>
            </w:r>
          </w:p>
        </w:tc>
      </w:tr>
      <w:tr w:rsidR="00442F85" w14:paraId="57C0C8C8" w14:textId="77777777" w:rsidTr="00442F85">
        <w:tc>
          <w:tcPr>
            <w:tcW w:w="10201" w:type="dxa"/>
          </w:tcPr>
          <w:p w14:paraId="681C4955" w14:textId="04A13A78" w:rsidR="00442F85" w:rsidRDefault="00F34614">
            <w:r>
              <w:t xml:space="preserve">Private Health Care Insurance Form </w:t>
            </w:r>
          </w:p>
        </w:tc>
        <w:tc>
          <w:tcPr>
            <w:tcW w:w="3747" w:type="dxa"/>
          </w:tcPr>
          <w:p w14:paraId="203621F0" w14:textId="45C4AF67" w:rsidR="00442F85" w:rsidRDefault="00F34614">
            <w:r>
              <w:t>£ 75</w:t>
            </w:r>
          </w:p>
        </w:tc>
      </w:tr>
      <w:tr w:rsidR="00442F85" w14:paraId="6ACDCB8A" w14:textId="77777777" w:rsidTr="00442F85">
        <w:tc>
          <w:tcPr>
            <w:tcW w:w="10201" w:type="dxa"/>
          </w:tcPr>
          <w:p w14:paraId="19E37D45" w14:textId="45018A3A" w:rsidR="00442F85" w:rsidRDefault="00F34614">
            <w:r>
              <w:t xml:space="preserve">Letter for fitness </w:t>
            </w:r>
            <w:r w:rsidR="00FA2B0C">
              <w:t>– to travel etc (without examination)</w:t>
            </w:r>
          </w:p>
        </w:tc>
        <w:tc>
          <w:tcPr>
            <w:tcW w:w="3747" w:type="dxa"/>
          </w:tcPr>
          <w:p w14:paraId="47498706" w14:textId="46791AA0" w:rsidR="00442F85" w:rsidRDefault="00323B75">
            <w:r>
              <w:t>£70</w:t>
            </w:r>
          </w:p>
        </w:tc>
      </w:tr>
      <w:tr w:rsidR="00FA2B0C" w14:paraId="51842016" w14:textId="77777777" w:rsidTr="00442F85">
        <w:tc>
          <w:tcPr>
            <w:tcW w:w="10201" w:type="dxa"/>
          </w:tcPr>
          <w:p w14:paraId="672D140B" w14:textId="00CBEFFB" w:rsidR="00FA2B0C" w:rsidRDefault="00FA2B0C">
            <w:r>
              <w:t xml:space="preserve">Letter for fitness to travel </w:t>
            </w:r>
            <w:r w:rsidR="00CA3DD0">
              <w:t>(with</w:t>
            </w:r>
            <w:r>
              <w:t xml:space="preserve"> examination)</w:t>
            </w:r>
          </w:p>
        </w:tc>
        <w:tc>
          <w:tcPr>
            <w:tcW w:w="3747" w:type="dxa"/>
          </w:tcPr>
          <w:p w14:paraId="4766E5A1" w14:textId="0BCD6A11" w:rsidR="00FA2B0C" w:rsidRDefault="00FA2B0C">
            <w:r>
              <w:t xml:space="preserve">£110 </w:t>
            </w:r>
          </w:p>
        </w:tc>
      </w:tr>
      <w:tr w:rsidR="00442F85" w14:paraId="5B062C10" w14:textId="77777777" w:rsidTr="00442F85">
        <w:tc>
          <w:tcPr>
            <w:tcW w:w="10201" w:type="dxa"/>
          </w:tcPr>
          <w:p w14:paraId="74066F95" w14:textId="59589CC7" w:rsidR="00442F85" w:rsidRDefault="00F34614">
            <w:r>
              <w:t xml:space="preserve">Legal aid letter </w:t>
            </w:r>
          </w:p>
        </w:tc>
        <w:tc>
          <w:tcPr>
            <w:tcW w:w="3747" w:type="dxa"/>
          </w:tcPr>
          <w:p w14:paraId="35F38A1C" w14:textId="4C072B16" w:rsidR="00442F85" w:rsidRDefault="00FA2B0C">
            <w:r>
              <w:t>£120</w:t>
            </w:r>
          </w:p>
        </w:tc>
      </w:tr>
      <w:tr w:rsidR="00442F85" w14:paraId="2BF75463" w14:textId="77777777" w:rsidTr="00442F85">
        <w:tc>
          <w:tcPr>
            <w:tcW w:w="10201" w:type="dxa"/>
          </w:tcPr>
          <w:p w14:paraId="16D53E21" w14:textId="79240880" w:rsidR="00442F85" w:rsidRDefault="00F34614">
            <w:r>
              <w:t xml:space="preserve">Health Club questionnaire </w:t>
            </w:r>
          </w:p>
        </w:tc>
        <w:tc>
          <w:tcPr>
            <w:tcW w:w="3747" w:type="dxa"/>
          </w:tcPr>
          <w:p w14:paraId="0DBD2313" w14:textId="7C3355CC" w:rsidR="00442F85" w:rsidRDefault="00F34614">
            <w:r>
              <w:t>£ 45</w:t>
            </w:r>
          </w:p>
        </w:tc>
      </w:tr>
      <w:tr w:rsidR="00442F85" w14:paraId="60437285" w14:textId="77777777" w:rsidTr="00442F85">
        <w:tc>
          <w:tcPr>
            <w:tcW w:w="10201" w:type="dxa"/>
          </w:tcPr>
          <w:p w14:paraId="4A6D348E" w14:textId="2E0975A0" w:rsidR="00442F85" w:rsidRDefault="00F34614">
            <w:r>
              <w:t xml:space="preserve">Firearm License </w:t>
            </w:r>
          </w:p>
        </w:tc>
        <w:tc>
          <w:tcPr>
            <w:tcW w:w="3747" w:type="dxa"/>
          </w:tcPr>
          <w:p w14:paraId="5A85F637" w14:textId="075C4E56" w:rsidR="00442F85" w:rsidRDefault="00F34614">
            <w:r>
              <w:t>£ 75</w:t>
            </w:r>
          </w:p>
        </w:tc>
      </w:tr>
      <w:tr w:rsidR="0011433F" w14:paraId="1D500E9F" w14:textId="77777777" w:rsidTr="00442F85">
        <w:tc>
          <w:tcPr>
            <w:tcW w:w="10201" w:type="dxa"/>
          </w:tcPr>
          <w:p w14:paraId="62711F25" w14:textId="0EFE1B90" w:rsidR="0011433F" w:rsidRDefault="0011433F">
            <w:r>
              <w:t xml:space="preserve">Gym membership cancellation </w:t>
            </w:r>
          </w:p>
        </w:tc>
        <w:tc>
          <w:tcPr>
            <w:tcW w:w="3747" w:type="dxa"/>
          </w:tcPr>
          <w:p w14:paraId="28C4B492" w14:textId="42546255" w:rsidR="0011433F" w:rsidRDefault="0011433F">
            <w:r>
              <w:t>£90</w:t>
            </w:r>
          </w:p>
        </w:tc>
      </w:tr>
      <w:tr w:rsidR="00442F85" w14:paraId="4E82CFC8" w14:textId="77777777" w:rsidTr="00442F85">
        <w:tc>
          <w:tcPr>
            <w:tcW w:w="10201" w:type="dxa"/>
          </w:tcPr>
          <w:p w14:paraId="168D50A7" w14:textId="53220135" w:rsidR="00442F85" w:rsidRDefault="00564C2F">
            <w:r>
              <w:t>Insurance Claim Form (without examination)</w:t>
            </w:r>
          </w:p>
        </w:tc>
        <w:tc>
          <w:tcPr>
            <w:tcW w:w="3747" w:type="dxa"/>
          </w:tcPr>
          <w:p w14:paraId="465BE591" w14:textId="6667CCAC" w:rsidR="00442F85" w:rsidRDefault="00564C2F">
            <w:r>
              <w:t xml:space="preserve">£ </w:t>
            </w:r>
            <w:r w:rsidR="00A312A4">
              <w:t>10</w:t>
            </w:r>
            <w:r w:rsidR="00323B75">
              <w:t>4</w:t>
            </w:r>
          </w:p>
        </w:tc>
      </w:tr>
      <w:tr w:rsidR="00442F85" w14:paraId="48AD22F5" w14:textId="77777777" w:rsidTr="00442F85">
        <w:tc>
          <w:tcPr>
            <w:tcW w:w="10201" w:type="dxa"/>
          </w:tcPr>
          <w:p w14:paraId="0B69F8E9" w14:textId="5C074039" w:rsidR="00442F85" w:rsidRDefault="00564C2F">
            <w:r>
              <w:t xml:space="preserve">Insurance claim form (with examination) </w:t>
            </w:r>
          </w:p>
        </w:tc>
        <w:tc>
          <w:tcPr>
            <w:tcW w:w="3747" w:type="dxa"/>
          </w:tcPr>
          <w:p w14:paraId="7B7EC088" w14:textId="5360F0F5" w:rsidR="00442F85" w:rsidRDefault="00564C2F">
            <w:r>
              <w:t>£1</w:t>
            </w:r>
            <w:r w:rsidR="0011433F">
              <w:t>5</w:t>
            </w:r>
            <w:r>
              <w:t xml:space="preserve">0 </w:t>
            </w:r>
          </w:p>
        </w:tc>
      </w:tr>
      <w:tr w:rsidR="00442F85" w14:paraId="3108D130" w14:textId="77777777" w:rsidTr="00442F85">
        <w:tc>
          <w:tcPr>
            <w:tcW w:w="10201" w:type="dxa"/>
          </w:tcPr>
          <w:p w14:paraId="3522ED17" w14:textId="3B7BCB3A" w:rsidR="00442F85" w:rsidRDefault="00564C2F">
            <w:r>
              <w:t xml:space="preserve">Accident &amp; health/sickness report </w:t>
            </w:r>
          </w:p>
        </w:tc>
        <w:tc>
          <w:tcPr>
            <w:tcW w:w="3747" w:type="dxa"/>
          </w:tcPr>
          <w:p w14:paraId="17EE6E43" w14:textId="07E77506" w:rsidR="00442F85" w:rsidRDefault="00564C2F">
            <w:r>
              <w:t>£1</w:t>
            </w:r>
            <w:r w:rsidR="00FA2B0C">
              <w:t>5</w:t>
            </w:r>
            <w:r>
              <w:t>0</w:t>
            </w:r>
          </w:p>
        </w:tc>
      </w:tr>
      <w:tr w:rsidR="00442F85" w14:paraId="25F1D62B" w14:textId="77777777" w:rsidTr="00442F85">
        <w:tc>
          <w:tcPr>
            <w:tcW w:w="10201" w:type="dxa"/>
          </w:tcPr>
          <w:p w14:paraId="3A4DF7E7" w14:textId="5E150158" w:rsidR="00442F85" w:rsidRDefault="00564C2F">
            <w:r>
              <w:t xml:space="preserve">Pre-employment medical (max 1 hr) </w:t>
            </w:r>
          </w:p>
        </w:tc>
        <w:tc>
          <w:tcPr>
            <w:tcW w:w="3747" w:type="dxa"/>
          </w:tcPr>
          <w:p w14:paraId="5C2C2E1C" w14:textId="36149D64" w:rsidR="00442F85" w:rsidRDefault="00564C2F">
            <w:r>
              <w:t>£ 1</w:t>
            </w:r>
            <w:r w:rsidR="00651334">
              <w:t>75</w:t>
            </w:r>
          </w:p>
        </w:tc>
      </w:tr>
      <w:tr w:rsidR="00442F85" w14:paraId="7721A433" w14:textId="77777777" w:rsidTr="00442F85">
        <w:tc>
          <w:tcPr>
            <w:tcW w:w="10201" w:type="dxa"/>
          </w:tcPr>
          <w:p w14:paraId="49B1FBF9" w14:textId="6BA1FBB9" w:rsidR="00442F85" w:rsidRDefault="00564C2F">
            <w:r>
              <w:t xml:space="preserve">HGV/LGV medical </w:t>
            </w:r>
          </w:p>
        </w:tc>
        <w:tc>
          <w:tcPr>
            <w:tcW w:w="3747" w:type="dxa"/>
          </w:tcPr>
          <w:p w14:paraId="4C1C5CD1" w14:textId="76E81995" w:rsidR="00442F85" w:rsidRDefault="00564C2F">
            <w:r>
              <w:t>£ 120</w:t>
            </w:r>
          </w:p>
        </w:tc>
      </w:tr>
      <w:tr w:rsidR="00564C2F" w14:paraId="1445273F" w14:textId="77777777" w:rsidTr="00442F85">
        <w:tc>
          <w:tcPr>
            <w:tcW w:w="10201" w:type="dxa"/>
          </w:tcPr>
          <w:p w14:paraId="003DBDF4" w14:textId="660BEB27" w:rsidR="00564C2F" w:rsidRDefault="00564C2F">
            <w:r>
              <w:t xml:space="preserve">DVLA (no examination)- up to 45mins </w:t>
            </w:r>
          </w:p>
        </w:tc>
        <w:tc>
          <w:tcPr>
            <w:tcW w:w="3747" w:type="dxa"/>
          </w:tcPr>
          <w:p w14:paraId="5BACEE77" w14:textId="2BB31A78" w:rsidR="00564C2F" w:rsidRDefault="00564C2F">
            <w:r>
              <w:t>£ 75</w:t>
            </w:r>
          </w:p>
        </w:tc>
      </w:tr>
      <w:tr w:rsidR="00564C2F" w14:paraId="3573B18B" w14:textId="77777777" w:rsidTr="00442F85">
        <w:tc>
          <w:tcPr>
            <w:tcW w:w="10201" w:type="dxa"/>
          </w:tcPr>
          <w:p w14:paraId="4C1C92A0" w14:textId="56B77225" w:rsidR="00564C2F" w:rsidRDefault="00564C2F">
            <w:r>
              <w:t xml:space="preserve">DVLA (with examination) </w:t>
            </w:r>
          </w:p>
        </w:tc>
        <w:tc>
          <w:tcPr>
            <w:tcW w:w="3747" w:type="dxa"/>
          </w:tcPr>
          <w:p w14:paraId="7F31D2DF" w14:textId="3CFC7202" w:rsidR="00564C2F" w:rsidRDefault="00564C2F">
            <w:r>
              <w:t>£ 120</w:t>
            </w:r>
          </w:p>
        </w:tc>
      </w:tr>
      <w:tr w:rsidR="00564C2F" w14:paraId="0F222302" w14:textId="77777777" w:rsidTr="00442F85">
        <w:tc>
          <w:tcPr>
            <w:tcW w:w="10201" w:type="dxa"/>
          </w:tcPr>
          <w:p w14:paraId="644FCCD7" w14:textId="244C6742" w:rsidR="00564C2F" w:rsidRDefault="00564C2F">
            <w:r>
              <w:t xml:space="preserve">Fostering/Adoption Report </w:t>
            </w:r>
          </w:p>
        </w:tc>
        <w:tc>
          <w:tcPr>
            <w:tcW w:w="3747" w:type="dxa"/>
          </w:tcPr>
          <w:p w14:paraId="64724732" w14:textId="12C755A2" w:rsidR="00564C2F" w:rsidRDefault="00564C2F">
            <w:r>
              <w:t>£ 120</w:t>
            </w:r>
          </w:p>
        </w:tc>
      </w:tr>
      <w:tr w:rsidR="00564C2F" w14:paraId="022FBC1C" w14:textId="77777777" w:rsidTr="00442F85">
        <w:tc>
          <w:tcPr>
            <w:tcW w:w="10201" w:type="dxa"/>
          </w:tcPr>
          <w:p w14:paraId="1C77609F" w14:textId="7E18EE1E" w:rsidR="00564C2F" w:rsidRDefault="00564C2F">
            <w:r>
              <w:t>Fostering medical (per adult)</w:t>
            </w:r>
          </w:p>
        </w:tc>
        <w:tc>
          <w:tcPr>
            <w:tcW w:w="3747" w:type="dxa"/>
          </w:tcPr>
          <w:p w14:paraId="2AC27C85" w14:textId="30AF9267" w:rsidR="00564C2F" w:rsidRDefault="00564C2F">
            <w:r>
              <w:t>£ 1</w:t>
            </w:r>
            <w:r w:rsidR="00651334">
              <w:t>65</w:t>
            </w:r>
          </w:p>
        </w:tc>
      </w:tr>
      <w:tr w:rsidR="00564C2F" w14:paraId="1A4768FA" w14:textId="77777777" w:rsidTr="00442F85">
        <w:tc>
          <w:tcPr>
            <w:tcW w:w="10201" w:type="dxa"/>
          </w:tcPr>
          <w:p w14:paraId="25C40882" w14:textId="6475994E" w:rsidR="00564C2F" w:rsidRDefault="00564C2F">
            <w:r>
              <w:t xml:space="preserve">Power of attorney (no examination) from </w:t>
            </w:r>
          </w:p>
        </w:tc>
        <w:tc>
          <w:tcPr>
            <w:tcW w:w="3747" w:type="dxa"/>
          </w:tcPr>
          <w:p w14:paraId="6C87369F" w14:textId="45F56C48" w:rsidR="00564C2F" w:rsidRDefault="00740FC2">
            <w:r>
              <w:t xml:space="preserve"> </w:t>
            </w:r>
            <w:r w:rsidR="00564C2F">
              <w:t>£150</w:t>
            </w:r>
          </w:p>
        </w:tc>
      </w:tr>
      <w:tr w:rsidR="00564C2F" w14:paraId="28309F80" w14:textId="77777777" w:rsidTr="00442F85">
        <w:tc>
          <w:tcPr>
            <w:tcW w:w="10201" w:type="dxa"/>
          </w:tcPr>
          <w:p w14:paraId="474694C1" w14:textId="031C1F7B" w:rsidR="00564C2F" w:rsidRDefault="00564C2F">
            <w:r>
              <w:t xml:space="preserve">Power of Attorney </w:t>
            </w:r>
            <w:r w:rsidR="00740FC2">
              <w:t>(with</w:t>
            </w:r>
            <w:r>
              <w:t xml:space="preserve"> examination) from </w:t>
            </w:r>
            <w:r w:rsidR="00740FC2">
              <w:t>(increase</w:t>
            </w:r>
            <w:r>
              <w:t xml:space="preserve"> cost if GP </w:t>
            </w:r>
            <w:r w:rsidR="00CA3DD0">
              <w:t>must</w:t>
            </w:r>
            <w:r>
              <w:t xml:space="preserve"> do a home visit) </w:t>
            </w:r>
          </w:p>
        </w:tc>
        <w:tc>
          <w:tcPr>
            <w:tcW w:w="3747" w:type="dxa"/>
          </w:tcPr>
          <w:p w14:paraId="79C57BF0" w14:textId="02D9BE89" w:rsidR="00564C2F" w:rsidRDefault="00740FC2">
            <w:r>
              <w:t xml:space="preserve"> </w:t>
            </w:r>
            <w:r w:rsidR="00564C2F">
              <w:t>£250</w:t>
            </w:r>
          </w:p>
        </w:tc>
      </w:tr>
      <w:tr w:rsidR="00CA3DD0" w14:paraId="0AD9CA53" w14:textId="77777777" w:rsidTr="00442F85">
        <w:tc>
          <w:tcPr>
            <w:tcW w:w="10201" w:type="dxa"/>
          </w:tcPr>
          <w:p w14:paraId="71A5B904" w14:textId="50BAC9DB" w:rsidR="00CA3DD0" w:rsidRDefault="00CA3DD0">
            <w:r>
              <w:t xml:space="preserve">Solicitor report </w:t>
            </w:r>
          </w:p>
        </w:tc>
        <w:tc>
          <w:tcPr>
            <w:tcW w:w="3747" w:type="dxa"/>
          </w:tcPr>
          <w:p w14:paraId="7DB7AFA2" w14:textId="26976098" w:rsidR="00CA3DD0" w:rsidRDefault="00CA3DD0">
            <w:r>
              <w:t>£110</w:t>
            </w:r>
          </w:p>
        </w:tc>
      </w:tr>
      <w:tr w:rsidR="00651334" w14:paraId="437917A5" w14:textId="77777777" w:rsidTr="00442F85">
        <w:tc>
          <w:tcPr>
            <w:tcW w:w="10201" w:type="dxa"/>
          </w:tcPr>
          <w:p w14:paraId="5EA60DC0" w14:textId="2EAA3902" w:rsidR="00651334" w:rsidRDefault="00651334">
            <w:r>
              <w:t xml:space="preserve">Verification of Identity </w:t>
            </w:r>
          </w:p>
        </w:tc>
        <w:tc>
          <w:tcPr>
            <w:tcW w:w="3747" w:type="dxa"/>
          </w:tcPr>
          <w:p w14:paraId="236A6388" w14:textId="3573DE36" w:rsidR="00651334" w:rsidRDefault="00651334">
            <w:r>
              <w:t>£70</w:t>
            </w:r>
          </w:p>
        </w:tc>
      </w:tr>
    </w:tbl>
    <w:p w14:paraId="5B0A527A" w14:textId="77777777" w:rsidR="00033199" w:rsidRDefault="00033199"/>
    <w:p w14:paraId="5BF0341E" w14:textId="77777777" w:rsidR="00033199" w:rsidRDefault="00033199"/>
    <w:sectPr w:rsidR="00033199" w:rsidSect="000331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B52CC"/>
    <w:multiLevelType w:val="hybridMultilevel"/>
    <w:tmpl w:val="EF2E38DA"/>
    <w:lvl w:ilvl="0" w:tplc="BF0A62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3103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99"/>
    <w:rsid w:val="000045BA"/>
    <w:rsid w:val="00033199"/>
    <w:rsid w:val="000876AA"/>
    <w:rsid w:val="000954C4"/>
    <w:rsid w:val="0011433F"/>
    <w:rsid w:val="00121C92"/>
    <w:rsid w:val="00323B75"/>
    <w:rsid w:val="00442F85"/>
    <w:rsid w:val="00547272"/>
    <w:rsid w:val="00564C2F"/>
    <w:rsid w:val="00651099"/>
    <w:rsid w:val="00651334"/>
    <w:rsid w:val="00740FC2"/>
    <w:rsid w:val="0074561B"/>
    <w:rsid w:val="007A3BDB"/>
    <w:rsid w:val="00A312A4"/>
    <w:rsid w:val="00CA3DD0"/>
    <w:rsid w:val="00CA7540"/>
    <w:rsid w:val="00D23616"/>
    <w:rsid w:val="00E33E51"/>
    <w:rsid w:val="00EF2DF5"/>
    <w:rsid w:val="00EF5E94"/>
    <w:rsid w:val="00F34614"/>
    <w:rsid w:val="00FA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B5E3D"/>
  <w15:chartTrackingRefBased/>
  <w15:docId w15:val="{90ACD2D1-9283-42DD-A77C-00082DCB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1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1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1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1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1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2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ARIARATNAM, Mala (DIAMOND HEALTH GROUP)</dc:creator>
  <cp:keywords/>
  <dc:description/>
  <cp:lastModifiedBy>WILLIAMS, Romy (DIAMOND HEALTH GROUP)</cp:lastModifiedBy>
  <cp:revision>2</cp:revision>
  <dcterms:created xsi:type="dcterms:W3CDTF">2025-11-18T16:08:00Z</dcterms:created>
  <dcterms:modified xsi:type="dcterms:W3CDTF">2025-11-18T16:08:00Z</dcterms:modified>
</cp:coreProperties>
</file>